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35" w:rsidRDefault="00994335" w:rsidP="00994335">
      <w:pPr>
        <w:rPr>
          <w:rFonts w:ascii="Times New Roman" w:hAnsi="Times New Roman" w:cs="Times New Roman"/>
          <w:sz w:val="28"/>
          <w:szCs w:val="28"/>
        </w:rPr>
      </w:pPr>
    </w:p>
    <w:p w:rsidR="004B2A50" w:rsidRPr="004B2A50" w:rsidRDefault="004B2A50" w:rsidP="00994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A50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4B2A50" w:rsidRPr="00994335" w:rsidRDefault="004B2A50" w:rsidP="009943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A50">
        <w:rPr>
          <w:rFonts w:ascii="Times New Roman" w:hAnsi="Times New Roman" w:cs="Times New Roman"/>
          <w:sz w:val="28"/>
          <w:szCs w:val="28"/>
        </w:rPr>
        <w:t>Директор МОБУ Тыгдинская СОШ</w:t>
      </w:r>
      <w:r w:rsidR="00994335" w:rsidRPr="0099433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314450" cy="882650"/>
            <wp:effectExtent l="19050" t="0" r="0" b="0"/>
            <wp:docPr id="3" name="Рисунок 1" descr="C:\Users\Директор\Pictures\ControlCenter4\Scan\CCI0701201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7012016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1791" t="6741" r="24318" b="76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A50">
        <w:rPr>
          <w:rFonts w:ascii="Times New Roman" w:hAnsi="Times New Roman" w:cs="Times New Roman"/>
          <w:sz w:val="28"/>
          <w:szCs w:val="28"/>
        </w:rPr>
        <w:t>И.А. Басня</w:t>
      </w:r>
    </w:p>
    <w:p w:rsidR="00994335" w:rsidRDefault="00994335" w:rsidP="004B2A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4335" w:rsidRPr="004B2A50" w:rsidRDefault="00994335" w:rsidP="004B2A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2A50" w:rsidRPr="004B2A50" w:rsidRDefault="004B2A50" w:rsidP="004B2A5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A50">
        <w:rPr>
          <w:rFonts w:ascii="Times New Roman" w:hAnsi="Times New Roman" w:cs="Times New Roman"/>
          <w:sz w:val="28"/>
          <w:szCs w:val="28"/>
        </w:rPr>
        <w:t>План мероприятий по итогам независимой оценки качества образовательной деятельности</w:t>
      </w:r>
    </w:p>
    <w:p w:rsidR="004B2A50" w:rsidRPr="004B2A50" w:rsidRDefault="004B2A50" w:rsidP="004B2A5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A50">
        <w:rPr>
          <w:rFonts w:ascii="Times New Roman" w:hAnsi="Times New Roman" w:cs="Times New Roman"/>
          <w:sz w:val="28"/>
          <w:szCs w:val="28"/>
        </w:rPr>
        <w:t xml:space="preserve">Тыгдинская СОШ </w:t>
      </w:r>
      <w:proofErr w:type="gramStart"/>
      <w:r w:rsidRPr="004B2A50">
        <w:rPr>
          <w:rFonts w:ascii="Times New Roman" w:hAnsi="Times New Roman" w:cs="Times New Roman"/>
          <w:sz w:val="28"/>
          <w:szCs w:val="28"/>
        </w:rPr>
        <w:t>осуществляющей</w:t>
      </w:r>
      <w:proofErr w:type="gramEnd"/>
      <w:r w:rsidRPr="004B2A5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в 2015 году</w:t>
      </w:r>
    </w:p>
    <w:p w:rsidR="004B2A50" w:rsidRPr="004B2A50" w:rsidRDefault="004B2A50" w:rsidP="004B2A5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81" w:type="dxa"/>
        <w:tblLook w:val="04A0"/>
      </w:tblPr>
      <w:tblGrid>
        <w:gridCol w:w="5093"/>
        <w:gridCol w:w="5094"/>
        <w:gridCol w:w="2592"/>
        <w:gridCol w:w="2502"/>
      </w:tblGrid>
      <w:tr w:rsidR="004B2A50" w:rsidRPr="004B2A50" w:rsidTr="004B2A50">
        <w:trPr>
          <w:trHeight w:val="143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>Критерии независимой оценки качества работы ОУ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A5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 w:rsidRPr="004B2A50">
              <w:rPr>
                <w:rFonts w:ascii="Times New Roman" w:hAnsi="Times New Roman" w:cs="Times New Roman"/>
                <w:sz w:val="28"/>
                <w:szCs w:val="28"/>
              </w:rPr>
              <w:t xml:space="preserve">  направленные на повышение качества 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4B2A50" w:rsidRPr="004B2A50" w:rsidTr="004B2A50">
        <w:trPr>
          <w:trHeight w:val="416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>1. Открытость и доступность информации организации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0" w:rsidRPr="004B2A50" w:rsidRDefault="004B2A5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4796" w:type="dxa"/>
              <w:tblInd w:w="41" w:type="dxa"/>
              <w:tblLook w:val="04A0"/>
            </w:tblPr>
            <w:tblGrid>
              <w:gridCol w:w="4796"/>
            </w:tblGrid>
            <w:tr w:rsidR="004B2A50" w:rsidRPr="004B2A50">
              <w:trPr>
                <w:trHeight w:val="4108"/>
              </w:trPr>
              <w:tc>
                <w:tcPr>
                  <w:tcW w:w="0" w:type="auto"/>
                  <w:hideMark/>
                </w:tcPr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1. Своевременное размещение актуальной нормативно - правовой информации на сайте ОО (в том числе информация о платных услугах): - о проведенных мероприятиях; - об образовательных программах ОО; - о платных образовательных услугах или их не оказании; </w:t>
                  </w:r>
                </w:p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2. Создание версии для </w:t>
                  </w:r>
                  <w:proofErr w:type="gramStart"/>
                  <w:r w:rsidRPr="004B2A50">
                    <w:rPr>
                      <w:sz w:val="28"/>
                      <w:szCs w:val="28"/>
                    </w:rPr>
                    <w:t>слабовидящих</w:t>
                  </w:r>
                  <w:proofErr w:type="gramEnd"/>
                  <w:r w:rsidRPr="004B2A50">
                    <w:rPr>
                      <w:sz w:val="28"/>
                      <w:szCs w:val="28"/>
                    </w:rPr>
                    <w:t xml:space="preserve"> официального сайта;</w:t>
                  </w:r>
                </w:p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lastRenderedPageBreak/>
                    <w:t xml:space="preserve"> 3. Осуществить анализ внутренней информационной среды образовательных организаций. С учетом выявленных дефицитов привести в соответствие с установленными требованиями информационные стенды и таблички-указатели;</w:t>
                  </w:r>
                </w:p>
              </w:tc>
            </w:tr>
          </w:tbl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0" w:rsidRPr="004B2A50" w:rsidRDefault="004B2A5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2294" w:type="dxa"/>
              <w:tblInd w:w="41" w:type="dxa"/>
              <w:tblLook w:val="04A0"/>
            </w:tblPr>
            <w:tblGrid>
              <w:gridCol w:w="2294"/>
            </w:tblGrid>
            <w:tr w:rsidR="004B2A50" w:rsidRPr="004B2A50">
              <w:trPr>
                <w:trHeight w:val="573"/>
              </w:trPr>
              <w:tc>
                <w:tcPr>
                  <w:tcW w:w="0" w:type="auto"/>
                  <w:hideMark/>
                </w:tcPr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Руководители ОУ </w:t>
                  </w:r>
                </w:p>
              </w:tc>
            </w:tr>
          </w:tbl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0" w:rsidRPr="004B2A50" w:rsidRDefault="004B2A5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2205" w:type="dxa"/>
              <w:tblInd w:w="41" w:type="dxa"/>
              <w:tblLook w:val="04A0"/>
            </w:tblPr>
            <w:tblGrid>
              <w:gridCol w:w="2205"/>
            </w:tblGrid>
            <w:tr w:rsidR="004B2A50" w:rsidRPr="004B2A50">
              <w:trPr>
                <w:trHeight w:val="573"/>
              </w:trPr>
              <w:tc>
                <w:tcPr>
                  <w:tcW w:w="0" w:type="auto"/>
                  <w:hideMark/>
                </w:tcPr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В течение года </w:t>
                  </w:r>
                </w:p>
              </w:tc>
            </w:tr>
          </w:tbl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50" w:rsidRPr="004B2A50" w:rsidTr="004B2A50">
        <w:trPr>
          <w:trHeight w:val="2675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Рейтинг образовательных организаций по результатам оценки комфортности условий, в которых осуществляется образовательная деятельность 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 xml:space="preserve"> 1.Обеспечить каждому обучающемуся свободный доступ к сети Интернет и библиотечным ресурсам, в том числе через беспроводную сеть </w:t>
            </w:r>
            <w:proofErr w:type="spellStart"/>
            <w:r w:rsidRPr="004B2A50">
              <w:rPr>
                <w:rFonts w:ascii="Times New Roman" w:hAnsi="Times New Roman" w:cs="Times New Roman"/>
                <w:sz w:val="28"/>
                <w:szCs w:val="28"/>
              </w:rPr>
              <w:t>WiFi</w:t>
            </w:r>
            <w:proofErr w:type="spellEnd"/>
            <w:r w:rsidRPr="004B2A50">
              <w:rPr>
                <w:rFonts w:ascii="Times New Roman" w:hAnsi="Times New Roman" w:cs="Times New Roman"/>
                <w:sz w:val="28"/>
                <w:szCs w:val="28"/>
              </w:rPr>
              <w:t xml:space="preserve">. 2.Совершенствовать содержание дополнительных образовательных программ. </w:t>
            </w:r>
          </w:p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>3.Внедрять новые образовательные программы. 4.Изучить спрос на образовательные услуги родителей (законных представителей), подготовить нормативную базу;</w:t>
            </w:r>
          </w:p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>5. Мотивировать работу педагогических работников и обучающихся к участию в конкурсах различного уровня и исследовательской работе.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0" w:rsidRPr="004B2A50" w:rsidRDefault="004B2A5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2294" w:type="dxa"/>
              <w:tblInd w:w="41" w:type="dxa"/>
              <w:tblLook w:val="04A0"/>
            </w:tblPr>
            <w:tblGrid>
              <w:gridCol w:w="2294"/>
            </w:tblGrid>
            <w:tr w:rsidR="004B2A50" w:rsidRPr="004B2A50">
              <w:trPr>
                <w:trHeight w:val="573"/>
              </w:trPr>
              <w:tc>
                <w:tcPr>
                  <w:tcW w:w="0" w:type="auto"/>
                  <w:hideMark/>
                </w:tcPr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Руководители ОУ </w:t>
                  </w:r>
                </w:p>
              </w:tc>
            </w:tr>
          </w:tbl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0" w:rsidRPr="004B2A50" w:rsidRDefault="004B2A5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2205" w:type="dxa"/>
              <w:tblInd w:w="41" w:type="dxa"/>
              <w:tblLook w:val="04A0"/>
            </w:tblPr>
            <w:tblGrid>
              <w:gridCol w:w="2205"/>
            </w:tblGrid>
            <w:tr w:rsidR="004B2A50" w:rsidRPr="004B2A50">
              <w:trPr>
                <w:trHeight w:val="573"/>
              </w:trPr>
              <w:tc>
                <w:tcPr>
                  <w:tcW w:w="0" w:type="auto"/>
                  <w:hideMark/>
                </w:tcPr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В течение года </w:t>
                  </w:r>
                </w:p>
              </w:tc>
            </w:tr>
          </w:tbl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50" w:rsidRPr="004B2A50" w:rsidTr="004B2A50">
        <w:trPr>
          <w:trHeight w:val="1652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Рейтинг образовательных организаций по результатам оценки доброжелательности, вежливости и компетентности работников образовательной организации. 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 w:rsidP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 xml:space="preserve">1. Транслирование родительской общественности о материально </w:t>
            </w:r>
            <w:proofErr w:type="gramStart"/>
            <w:r w:rsidRPr="004B2A50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4B2A50"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ехническом обеспечении организации через СМИ, в том числе через сайты ОО (раздел «Материально  техническое обеспечение и оснащенность образовательного процесса» новостная лента); </w:t>
            </w:r>
          </w:p>
          <w:p w:rsidR="004B2A50" w:rsidRPr="004B2A50" w:rsidRDefault="004B2A50" w:rsidP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>2.Вовлечение родителей в подготовку и проведение совместных мероприятий;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0" w:rsidRPr="004B2A50" w:rsidRDefault="004B2A5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2294" w:type="dxa"/>
              <w:tblInd w:w="41" w:type="dxa"/>
              <w:tblLook w:val="04A0"/>
            </w:tblPr>
            <w:tblGrid>
              <w:gridCol w:w="2294"/>
            </w:tblGrid>
            <w:tr w:rsidR="004B2A50" w:rsidRPr="004B2A50">
              <w:trPr>
                <w:trHeight w:val="573"/>
              </w:trPr>
              <w:tc>
                <w:tcPr>
                  <w:tcW w:w="0" w:type="auto"/>
                  <w:hideMark/>
                </w:tcPr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Руководители ОУ </w:t>
                  </w:r>
                </w:p>
              </w:tc>
            </w:tr>
          </w:tbl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0" w:rsidRPr="004B2A50" w:rsidRDefault="004B2A5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2205" w:type="dxa"/>
              <w:tblInd w:w="41" w:type="dxa"/>
              <w:tblLook w:val="04A0"/>
            </w:tblPr>
            <w:tblGrid>
              <w:gridCol w:w="2205"/>
            </w:tblGrid>
            <w:tr w:rsidR="004B2A50" w:rsidRPr="004B2A50">
              <w:trPr>
                <w:trHeight w:val="573"/>
              </w:trPr>
              <w:tc>
                <w:tcPr>
                  <w:tcW w:w="0" w:type="auto"/>
                  <w:hideMark/>
                </w:tcPr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В течение года </w:t>
                  </w:r>
                </w:p>
              </w:tc>
            </w:tr>
          </w:tbl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A50" w:rsidRPr="004B2A50" w:rsidTr="004B2A50">
        <w:trPr>
          <w:trHeight w:val="1931"/>
        </w:trPr>
        <w:tc>
          <w:tcPr>
            <w:tcW w:w="5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 xml:space="preserve">4. Удовлетворенность качеством предоставляемых услуг </w:t>
            </w: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50">
              <w:rPr>
                <w:rFonts w:ascii="Times New Roman" w:hAnsi="Times New Roman" w:cs="Times New Roman"/>
                <w:sz w:val="28"/>
                <w:szCs w:val="28"/>
              </w:rPr>
              <w:t>Изучение удовлетворенности качеством предоставляемых услуг (через сайт ОО), анкетирование.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0" w:rsidRPr="004B2A50" w:rsidRDefault="004B2A5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2294" w:type="dxa"/>
              <w:tblInd w:w="41" w:type="dxa"/>
              <w:tblLook w:val="04A0"/>
            </w:tblPr>
            <w:tblGrid>
              <w:gridCol w:w="2294"/>
            </w:tblGrid>
            <w:tr w:rsidR="004B2A50" w:rsidRPr="004B2A50">
              <w:trPr>
                <w:trHeight w:val="573"/>
              </w:trPr>
              <w:tc>
                <w:tcPr>
                  <w:tcW w:w="0" w:type="auto"/>
                  <w:hideMark/>
                </w:tcPr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Руководители ОУ </w:t>
                  </w:r>
                </w:p>
              </w:tc>
            </w:tr>
          </w:tbl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50" w:rsidRPr="004B2A50" w:rsidRDefault="004B2A5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2205" w:type="dxa"/>
              <w:tblInd w:w="41" w:type="dxa"/>
              <w:tblLook w:val="04A0"/>
            </w:tblPr>
            <w:tblGrid>
              <w:gridCol w:w="2205"/>
            </w:tblGrid>
            <w:tr w:rsidR="004B2A50" w:rsidRPr="004B2A50">
              <w:trPr>
                <w:trHeight w:val="573"/>
              </w:trPr>
              <w:tc>
                <w:tcPr>
                  <w:tcW w:w="0" w:type="auto"/>
                  <w:hideMark/>
                </w:tcPr>
                <w:p w:rsidR="004B2A50" w:rsidRPr="004B2A50" w:rsidRDefault="004B2A5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4B2A50">
                    <w:rPr>
                      <w:sz w:val="28"/>
                      <w:szCs w:val="28"/>
                    </w:rPr>
                    <w:t xml:space="preserve">В течение года </w:t>
                  </w:r>
                </w:p>
              </w:tc>
            </w:tr>
          </w:tbl>
          <w:p w:rsidR="004B2A50" w:rsidRPr="004B2A50" w:rsidRDefault="004B2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2A50" w:rsidRPr="004B2A50" w:rsidRDefault="004B2A50" w:rsidP="004B2A50">
      <w:pPr>
        <w:rPr>
          <w:rFonts w:ascii="Times New Roman" w:hAnsi="Times New Roman" w:cs="Times New Roman"/>
          <w:sz w:val="28"/>
          <w:szCs w:val="28"/>
        </w:rPr>
      </w:pPr>
    </w:p>
    <w:p w:rsidR="004B2A50" w:rsidRPr="004B2A50" w:rsidRDefault="004B2A50" w:rsidP="004B2A50">
      <w:pPr>
        <w:rPr>
          <w:rFonts w:ascii="Times New Roman" w:hAnsi="Times New Roman" w:cs="Times New Roman"/>
          <w:sz w:val="28"/>
          <w:szCs w:val="28"/>
        </w:rPr>
      </w:pPr>
    </w:p>
    <w:p w:rsidR="00975C1D" w:rsidRPr="004B2A50" w:rsidRDefault="00975C1D">
      <w:pPr>
        <w:rPr>
          <w:rFonts w:ascii="Times New Roman" w:hAnsi="Times New Roman" w:cs="Times New Roman"/>
          <w:sz w:val="28"/>
          <w:szCs w:val="28"/>
        </w:rPr>
      </w:pPr>
    </w:p>
    <w:sectPr w:rsidR="00975C1D" w:rsidRPr="004B2A50" w:rsidSect="009943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A50"/>
    <w:rsid w:val="00001670"/>
    <w:rsid w:val="000018D9"/>
    <w:rsid w:val="00002BAF"/>
    <w:rsid w:val="000043DF"/>
    <w:rsid w:val="00007E43"/>
    <w:rsid w:val="00007FDF"/>
    <w:rsid w:val="000105D2"/>
    <w:rsid w:val="0001063F"/>
    <w:rsid w:val="000129D1"/>
    <w:rsid w:val="000217D4"/>
    <w:rsid w:val="00023927"/>
    <w:rsid w:val="00030CD2"/>
    <w:rsid w:val="00033098"/>
    <w:rsid w:val="00033121"/>
    <w:rsid w:val="00041726"/>
    <w:rsid w:val="000417C0"/>
    <w:rsid w:val="0005140B"/>
    <w:rsid w:val="00052C66"/>
    <w:rsid w:val="00060940"/>
    <w:rsid w:val="00061962"/>
    <w:rsid w:val="000648FB"/>
    <w:rsid w:val="00064AF5"/>
    <w:rsid w:val="00084D7E"/>
    <w:rsid w:val="00087641"/>
    <w:rsid w:val="0009142A"/>
    <w:rsid w:val="00095C65"/>
    <w:rsid w:val="00095CEF"/>
    <w:rsid w:val="000A1DC7"/>
    <w:rsid w:val="000A272D"/>
    <w:rsid w:val="000A4FCE"/>
    <w:rsid w:val="000B0E08"/>
    <w:rsid w:val="000B6683"/>
    <w:rsid w:val="000C3D9E"/>
    <w:rsid w:val="000D05E9"/>
    <w:rsid w:val="000D2D17"/>
    <w:rsid w:val="000D4BDE"/>
    <w:rsid w:val="000E018B"/>
    <w:rsid w:val="000E0C52"/>
    <w:rsid w:val="000E1BB3"/>
    <w:rsid w:val="000E3349"/>
    <w:rsid w:val="000F05F3"/>
    <w:rsid w:val="000F29BF"/>
    <w:rsid w:val="000F42B2"/>
    <w:rsid w:val="00101A4E"/>
    <w:rsid w:val="001021DF"/>
    <w:rsid w:val="0010426F"/>
    <w:rsid w:val="0010477F"/>
    <w:rsid w:val="00104C05"/>
    <w:rsid w:val="00105E16"/>
    <w:rsid w:val="00106A3C"/>
    <w:rsid w:val="00107B6A"/>
    <w:rsid w:val="00120A20"/>
    <w:rsid w:val="00131740"/>
    <w:rsid w:val="00137276"/>
    <w:rsid w:val="0014571D"/>
    <w:rsid w:val="00146FC9"/>
    <w:rsid w:val="00150672"/>
    <w:rsid w:val="00152DFC"/>
    <w:rsid w:val="00172FDF"/>
    <w:rsid w:val="00174B7E"/>
    <w:rsid w:val="00174F9E"/>
    <w:rsid w:val="001803D1"/>
    <w:rsid w:val="001A20F8"/>
    <w:rsid w:val="001A3039"/>
    <w:rsid w:val="001A3588"/>
    <w:rsid w:val="001B09EC"/>
    <w:rsid w:val="001B0DDE"/>
    <w:rsid w:val="001B1422"/>
    <w:rsid w:val="001B25DD"/>
    <w:rsid w:val="001B52E6"/>
    <w:rsid w:val="001B5FBD"/>
    <w:rsid w:val="001C1F5F"/>
    <w:rsid w:val="001C725F"/>
    <w:rsid w:val="001D31E7"/>
    <w:rsid w:val="001D40D4"/>
    <w:rsid w:val="001D46BA"/>
    <w:rsid w:val="001D7383"/>
    <w:rsid w:val="001E0127"/>
    <w:rsid w:val="001E0D1E"/>
    <w:rsid w:val="001E38BF"/>
    <w:rsid w:val="001F2530"/>
    <w:rsid w:val="001F7464"/>
    <w:rsid w:val="00215C50"/>
    <w:rsid w:val="002169C9"/>
    <w:rsid w:val="00220299"/>
    <w:rsid w:val="00222BD1"/>
    <w:rsid w:val="00225AF8"/>
    <w:rsid w:val="00240D01"/>
    <w:rsid w:val="0024367F"/>
    <w:rsid w:val="00243A6C"/>
    <w:rsid w:val="00246304"/>
    <w:rsid w:val="00246BB4"/>
    <w:rsid w:val="002503B9"/>
    <w:rsid w:val="002512A7"/>
    <w:rsid w:val="002564A6"/>
    <w:rsid w:val="0025653E"/>
    <w:rsid w:val="00266079"/>
    <w:rsid w:val="00274AE5"/>
    <w:rsid w:val="00275FDA"/>
    <w:rsid w:val="00277E96"/>
    <w:rsid w:val="002840CF"/>
    <w:rsid w:val="002919DA"/>
    <w:rsid w:val="00295845"/>
    <w:rsid w:val="002966F2"/>
    <w:rsid w:val="00296923"/>
    <w:rsid w:val="002A443B"/>
    <w:rsid w:val="002A673B"/>
    <w:rsid w:val="002B34A4"/>
    <w:rsid w:val="002B64B2"/>
    <w:rsid w:val="002C12E2"/>
    <w:rsid w:val="002C43B9"/>
    <w:rsid w:val="002C4F5A"/>
    <w:rsid w:val="002C5EA1"/>
    <w:rsid w:val="002D0E52"/>
    <w:rsid w:val="002D2003"/>
    <w:rsid w:val="002E0808"/>
    <w:rsid w:val="002E109E"/>
    <w:rsid w:val="002E2326"/>
    <w:rsid w:val="002E5BD5"/>
    <w:rsid w:val="002E75EB"/>
    <w:rsid w:val="00316B0A"/>
    <w:rsid w:val="003261AE"/>
    <w:rsid w:val="0033014A"/>
    <w:rsid w:val="003342F9"/>
    <w:rsid w:val="00334B04"/>
    <w:rsid w:val="003370B3"/>
    <w:rsid w:val="0033714D"/>
    <w:rsid w:val="0034658B"/>
    <w:rsid w:val="00351CB5"/>
    <w:rsid w:val="00351E96"/>
    <w:rsid w:val="00354CEE"/>
    <w:rsid w:val="00364B7C"/>
    <w:rsid w:val="00372334"/>
    <w:rsid w:val="00372759"/>
    <w:rsid w:val="00373D7C"/>
    <w:rsid w:val="003942EF"/>
    <w:rsid w:val="003978DC"/>
    <w:rsid w:val="003A30E0"/>
    <w:rsid w:val="003A4119"/>
    <w:rsid w:val="003A5020"/>
    <w:rsid w:val="003A7721"/>
    <w:rsid w:val="003B2574"/>
    <w:rsid w:val="003B4418"/>
    <w:rsid w:val="003B7A14"/>
    <w:rsid w:val="003C124E"/>
    <w:rsid w:val="003D7D9E"/>
    <w:rsid w:val="003E1D4D"/>
    <w:rsid w:val="003E73F0"/>
    <w:rsid w:val="004021D0"/>
    <w:rsid w:val="00407E3F"/>
    <w:rsid w:val="00410B2C"/>
    <w:rsid w:val="004110F9"/>
    <w:rsid w:val="004121AC"/>
    <w:rsid w:val="0041264B"/>
    <w:rsid w:val="0042484C"/>
    <w:rsid w:val="0042684A"/>
    <w:rsid w:val="004268DC"/>
    <w:rsid w:val="0044036B"/>
    <w:rsid w:val="004460C1"/>
    <w:rsid w:val="00447032"/>
    <w:rsid w:val="00455879"/>
    <w:rsid w:val="004568D1"/>
    <w:rsid w:val="00461B04"/>
    <w:rsid w:val="004653A9"/>
    <w:rsid w:val="004678EC"/>
    <w:rsid w:val="0047135C"/>
    <w:rsid w:val="004776B4"/>
    <w:rsid w:val="004830B1"/>
    <w:rsid w:val="00484D13"/>
    <w:rsid w:val="004908C2"/>
    <w:rsid w:val="004939F2"/>
    <w:rsid w:val="00497959"/>
    <w:rsid w:val="004A22CD"/>
    <w:rsid w:val="004B10A2"/>
    <w:rsid w:val="004B2A50"/>
    <w:rsid w:val="004B574E"/>
    <w:rsid w:val="004C1A2E"/>
    <w:rsid w:val="004C2F3D"/>
    <w:rsid w:val="004D5A4B"/>
    <w:rsid w:val="004D675C"/>
    <w:rsid w:val="004E1977"/>
    <w:rsid w:val="004F0449"/>
    <w:rsid w:val="004F063D"/>
    <w:rsid w:val="004F0C66"/>
    <w:rsid w:val="004F40BC"/>
    <w:rsid w:val="00501859"/>
    <w:rsid w:val="00505091"/>
    <w:rsid w:val="00507884"/>
    <w:rsid w:val="00512471"/>
    <w:rsid w:val="00512627"/>
    <w:rsid w:val="005139C4"/>
    <w:rsid w:val="00514ABA"/>
    <w:rsid w:val="00520B40"/>
    <w:rsid w:val="005224D2"/>
    <w:rsid w:val="00524668"/>
    <w:rsid w:val="0052512E"/>
    <w:rsid w:val="005267CA"/>
    <w:rsid w:val="005367AE"/>
    <w:rsid w:val="00544DC1"/>
    <w:rsid w:val="005516B3"/>
    <w:rsid w:val="005517FD"/>
    <w:rsid w:val="0055180E"/>
    <w:rsid w:val="005519E1"/>
    <w:rsid w:val="005535FA"/>
    <w:rsid w:val="005544E7"/>
    <w:rsid w:val="005555F9"/>
    <w:rsid w:val="00555A5B"/>
    <w:rsid w:val="0056177C"/>
    <w:rsid w:val="00563C72"/>
    <w:rsid w:val="00566BB3"/>
    <w:rsid w:val="005724DD"/>
    <w:rsid w:val="005836AF"/>
    <w:rsid w:val="00586AA9"/>
    <w:rsid w:val="005870E7"/>
    <w:rsid w:val="00587104"/>
    <w:rsid w:val="00587328"/>
    <w:rsid w:val="00591511"/>
    <w:rsid w:val="005920AF"/>
    <w:rsid w:val="00592B1F"/>
    <w:rsid w:val="00593BC1"/>
    <w:rsid w:val="0059519F"/>
    <w:rsid w:val="005969DE"/>
    <w:rsid w:val="005A1EBE"/>
    <w:rsid w:val="005B111C"/>
    <w:rsid w:val="005B14B8"/>
    <w:rsid w:val="005B5E48"/>
    <w:rsid w:val="005C1A26"/>
    <w:rsid w:val="005C1C73"/>
    <w:rsid w:val="005E32DE"/>
    <w:rsid w:val="005E5D8A"/>
    <w:rsid w:val="005F31E3"/>
    <w:rsid w:val="005F54B5"/>
    <w:rsid w:val="005F6AAF"/>
    <w:rsid w:val="005F7650"/>
    <w:rsid w:val="0060025B"/>
    <w:rsid w:val="006016DF"/>
    <w:rsid w:val="006017BC"/>
    <w:rsid w:val="00606015"/>
    <w:rsid w:val="00617429"/>
    <w:rsid w:val="0062065F"/>
    <w:rsid w:val="006219F9"/>
    <w:rsid w:val="006261EF"/>
    <w:rsid w:val="00627356"/>
    <w:rsid w:val="00633D22"/>
    <w:rsid w:val="00633F3D"/>
    <w:rsid w:val="006346AD"/>
    <w:rsid w:val="006353E8"/>
    <w:rsid w:val="006476E0"/>
    <w:rsid w:val="00647FA2"/>
    <w:rsid w:val="006549F8"/>
    <w:rsid w:val="00657DD7"/>
    <w:rsid w:val="00663F47"/>
    <w:rsid w:val="0068187B"/>
    <w:rsid w:val="00697848"/>
    <w:rsid w:val="00697D97"/>
    <w:rsid w:val="006A0C0B"/>
    <w:rsid w:val="006A194D"/>
    <w:rsid w:val="006A799E"/>
    <w:rsid w:val="006B6CBC"/>
    <w:rsid w:val="006C0187"/>
    <w:rsid w:val="006C2D44"/>
    <w:rsid w:val="006C63E9"/>
    <w:rsid w:val="006C7D04"/>
    <w:rsid w:val="006D0131"/>
    <w:rsid w:val="006D3264"/>
    <w:rsid w:val="006D4718"/>
    <w:rsid w:val="006D49D2"/>
    <w:rsid w:val="006E255E"/>
    <w:rsid w:val="006E525A"/>
    <w:rsid w:val="006F68B8"/>
    <w:rsid w:val="00706032"/>
    <w:rsid w:val="00706103"/>
    <w:rsid w:val="00710F3C"/>
    <w:rsid w:val="007118BF"/>
    <w:rsid w:val="00713FF0"/>
    <w:rsid w:val="00715DAA"/>
    <w:rsid w:val="0071754B"/>
    <w:rsid w:val="0072039B"/>
    <w:rsid w:val="007208D4"/>
    <w:rsid w:val="007224E0"/>
    <w:rsid w:val="00722604"/>
    <w:rsid w:val="00722D62"/>
    <w:rsid w:val="0072497A"/>
    <w:rsid w:val="007269AD"/>
    <w:rsid w:val="00732A04"/>
    <w:rsid w:val="007359F8"/>
    <w:rsid w:val="00740E6D"/>
    <w:rsid w:val="00741A96"/>
    <w:rsid w:val="00744B79"/>
    <w:rsid w:val="0074768D"/>
    <w:rsid w:val="00752F36"/>
    <w:rsid w:val="00753514"/>
    <w:rsid w:val="007537E9"/>
    <w:rsid w:val="00755DBF"/>
    <w:rsid w:val="007630E7"/>
    <w:rsid w:val="00764FDB"/>
    <w:rsid w:val="00765BAF"/>
    <w:rsid w:val="00770BA8"/>
    <w:rsid w:val="00780BAB"/>
    <w:rsid w:val="00782CDF"/>
    <w:rsid w:val="0078366B"/>
    <w:rsid w:val="00792507"/>
    <w:rsid w:val="00796E24"/>
    <w:rsid w:val="007A38CA"/>
    <w:rsid w:val="007B618B"/>
    <w:rsid w:val="007B6840"/>
    <w:rsid w:val="007B70E2"/>
    <w:rsid w:val="007C3BDB"/>
    <w:rsid w:val="007C7815"/>
    <w:rsid w:val="007C7E95"/>
    <w:rsid w:val="007E0032"/>
    <w:rsid w:val="007E0754"/>
    <w:rsid w:val="007E73EF"/>
    <w:rsid w:val="007F1272"/>
    <w:rsid w:val="007F68F8"/>
    <w:rsid w:val="00805AE5"/>
    <w:rsid w:val="00820215"/>
    <w:rsid w:val="008215A0"/>
    <w:rsid w:val="0082463D"/>
    <w:rsid w:val="008251FD"/>
    <w:rsid w:val="00826DD6"/>
    <w:rsid w:val="00827E9D"/>
    <w:rsid w:val="00831C29"/>
    <w:rsid w:val="0083596B"/>
    <w:rsid w:val="00837BDF"/>
    <w:rsid w:val="008411CE"/>
    <w:rsid w:val="00844849"/>
    <w:rsid w:val="0085704C"/>
    <w:rsid w:val="00857F2D"/>
    <w:rsid w:val="00863D44"/>
    <w:rsid w:val="0086499B"/>
    <w:rsid w:val="0087265F"/>
    <w:rsid w:val="00872F0C"/>
    <w:rsid w:val="008736A0"/>
    <w:rsid w:val="00876D69"/>
    <w:rsid w:val="00881D88"/>
    <w:rsid w:val="008873FA"/>
    <w:rsid w:val="008902C6"/>
    <w:rsid w:val="00893F08"/>
    <w:rsid w:val="0089468F"/>
    <w:rsid w:val="008A2613"/>
    <w:rsid w:val="008A6C54"/>
    <w:rsid w:val="008B29E7"/>
    <w:rsid w:val="008B6042"/>
    <w:rsid w:val="008C41B2"/>
    <w:rsid w:val="008C7AD9"/>
    <w:rsid w:val="008D552B"/>
    <w:rsid w:val="008E2174"/>
    <w:rsid w:val="008E2BC9"/>
    <w:rsid w:val="008E5DFA"/>
    <w:rsid w:val="008E6334"/>
    <w:rsid w:val="008F0AC5"/>
    <w:rsid w:val="008F4935"/>
    <w:rsid w:val="00907493"/>
    <w:rsid w:val="00912D41"/>
    <w:rsid w:val="00917FE0"/>
    <w:rsid w:val="009202B1"/>
    <w:rsid w:val="009255D2"/>
    <w:rsid w:val="00933D09"/>
    <w:rsid w:val="0093406A"/>
    <w:rsid w:val="00940047"/>
    <w:rsid w:val="0094457D"/>
    <w:rsid w:val="009501D8"/>
    <w:rsid w:val="0095338B"/>
    <w:rsid w:val="00961FD1"/>
    <w:rsid w:val="009640F2"/>
    <w:rsid w:val="0097356B"/>
    <w:rsid w:val="00975C1D"/>
    <w:rsid w:val="0097725D"/>
    <w:rsid w:val="0098266C"/>
    <w:rsid w:val="00994335"/>
    <w:rsid w:val="00995599"/>
    <w:rsid w:val="009979F2"/>
    <w:rsid w:val="009A77E7"/>
    <w:rsid w:val="009B331C"/>
    <w:rsid w:val="009B5CDC"/>
    <w:rsid w:val="009B7B79"/>
    <w:rsid w:val="009C093C"/>
    <w:rsid w:val="009C1686"/>
    <w:rsid w:val="009C4DF6"/>
    <w:rsid w:val="009C7089"/>
    <w:rsid w:val="009C7C0D"/>
    <w:rsid w:val="009D51B4"/>
    <w:rsid w:val="009D589D"/>
    <w:rsid w:val="009D5C89"/>
    <w:rsid w:val="009E529D"/>
    <w:rsid w:val="009E7A30"/>
    <w:rsid w:val="009F0591"/>
    <w:rsid w:val="009F2C2D"/>
    <w:rsid w:val="009F3719"/>
    <w:rsid w:val="009F4EBE"/>
    <w:rsid w:val="009F7342"/>
    <w:rsid w:val="00A00CAC"/>
    <w:rsid w:val="00A038BD"/>
    <w:rsid w:val="00A04164"/>
    <w:rsid w:val="00A15D26"/>
    <w:rsid w:val="00A1756C"/>
    <w:rsid w:val="00A21C60"/>
    <w:rsid w:val="00A267AD"/>
    <w:rsid w:val="00A26ADA"/>
    <w:rsid w:val="00A31FE3"/>
    <w:rsid w:val="00A519C3"/>
    <w:rsid w:val="00A521B7"/>
    <w:rsid w:val="00A543DA"/>
    <w:rsid w:val="00A559A9"/>
    <w:rsid w:val="00A57679"/>
    <w:rsid w:val="00A609C0"/>
    <w:rsid w:val="00A61E38"/>
    <w:rsid w:val="00A65D84"/>
    <w:rsid w:val="00A679E3"/>
    <w:rsid w:val="00A7364C"/>
    <w:rsid w:val="00A74D59"/>
    <w:rsid w:val="00A8777A"/>
    <w:rsid w:val="00A90268"/>
    <w:rsid w:val="00A909D1"/>
    <w:rsid w:val="00A94A0D"/>
    <w:rsid w:val="00A96C6B"/>
    <w:rsid w:val="00AA64C4"/>
    <w:rsid w:val="00AA7A47"/>
    <w:rsid w:val="00AB369C"/>
    <w:rsid w:val="00AB3CEA"/>
    <w:rsid w:val="00AB4CDC"/>
    <w:rsid w:val="00AC1459"/>
    <w:rsid w:val="00AC31F3"/>
    <w:rsid w:val="00AC7325"/>
    <w:rsid w:val="00AC7593"/>
    <w:rsid w:val="00AD3D82"/>
    <w:rsid w:val="00AD687C"/>
    <w:rsid w:val="00AD777A"/>
    <w:rsid w:val="00AE1083"/>
    <w:rsid w:val="00AF0D5A"/>
    <w:rsid w:val="00AF1B55"/>
    <w:rsid w:val="00AF3A42"/>
    <w:rsid w:val="00B01278"/>
    <w:rsid w:val="00B050C0"/>
    <w:rsid w:val="00B063FA"/>
    <w:rsid w:val="00B169F3"/>
    <w:rsid w:val="00B26941"/>
    <w:rsid w:val="00B3785B"/>
    <w:rsid w:val="00B4489C"/>
    <w:rsid w:val="00B5749B"/>
    <w:rsid w:val="00B57CA8"/>
    <w:rsid w:val="00B61025"/>
    <w:rsid w:val="00B64B97"/>
    <w:rsid w:val="00B736A5"/>
    <w:rsid w:val="00B80D18"/>
    <w:rsid w:val="00B8191B"/>
    <w:rsid w:val="00B82C34"/>
    <w:rsid w:val="00B84A96"/>
    <w:rsid w:val="00B84B59"/>
    <w:rsid w:val="00B86169"/>
    <w:rsid w:val="00B87DC0"/>
    <w:rsid w:val="00B9190D"/>
    <w:rsid w:val="00B94AB7"/>
    <w:rsid w:val="00BA2721"/>
    <w:rsid w:val="00BA4078"/>
    <w:rsid w:val="00BA4E10"/>
    <w:rsid w:val="00BB1A9D"/>
    <w:rsid w:val="00BB29B7"/>
    <w:rsid w:val="00BC0802"/>
    <w:rsid w:val="00BC2C44"/>
    <w:rsid w:val="00BC7CEB"/>
    <w:rsid w:val="00BD1D3B"/>
    <w:rsid w:val="00BD312E"/>
    <w:rsid w:val="00BD39A3"/>
    <w:rsid w:val="00BD48F5"/>
    <w:rsid w:val="00BE2778"/>
    <w:rsid w:val="00BE27FD"/>
    <w:rsid w:val="00BE2DC5"/>
    <w:rsid w:val="00BE4583"/>
    <w:rsid w:val="00BE5AF6"/>
    <w:rsid w:val="00C04CE9"/>
    <w:rsid w:val="00C06C32"/>
    <w:rsid w:val="00C128DB"/>
    <w:rsid w:val="00C16BB5"/>
    <w:rsid w:val="00C210DE"/>
    <w:rsid w:val="00C25ECE"/>
    <w:rsid w:val="00C27B46"/>
    <w:rsid w:val="00C462A7"/>
    <w:rsid w:val="00C475F6"/>
    <w:rsid w:val="00C47FEA"/>
    <w:rsid w:val="00C51F50"/>
    <w:rsid w:val="00C528AC"/>
    <w:rsid w:val="00C5603E"/>
    <w:rsid w:val="00C65CDA"/>
    <w:rsid w:val="00C67168"/>
    <w:rsid w:val="00C675D0"/>
    <w:rsid w:val="00C72561"/>
    <w:rsid w:val="00C74DB4"/>
    <w:rsid w:val="00C75C77"/>
    <w:rsid w:val="00C770BB"/>
    <w:rsid w:val="00C82D65"/>
    <w:rsid w:val="00C87EDD"/>
    <w:rsid w:val="00C91597"/>
    <w:rsid w:val="00C915D8"/>
    <w:rsid w:val="00C925E2"/>
    <w:rsid w:val="00C9688F"/>
    <w:rsid w:val="00C97622"/>
    <w:rsid w:val="00CB27F0"/>
    <w:rsid w:val="00CB3815"/>
    <w:rsid w:val="00CC29B5"/>
    <w:rsid w:val="00CC7432"/>
    <w:rsid w:val="00CD6E40"/>
    <w:rsid w:val="00CE514B"/>
    <w:rsid w:val="00CF5CE2"/>
    <w:rsid w:val="00CF5D02"/>
    <w:rsid w:val="00CF5F34"/>
    <w:rsid w:val="00D00770"/>
    <w:rsid w:val="00D14B16"/>
    <w:rsid w:val="00D3568A"/>
    <w:rsid w:val="00D412C1"/>
    <w:rsid w:val="00D44F8D"/>
    <w:rsid w:val="00D5012A"/>
    <w:rsid w:val="00D53B10"/>
    <w:rsid w:val="00D603E9"/>
    <w:rsid w:val="00D60F20"/>
    <w:rsid w:val="00D61A79"/>
    <w:rsid w:val="00D6279F"/>
    <w:rsid w:val="00D63832"/>
    <w:rsid w:val="00D810D2"/>
    <w:rsid w:val="00D81B6E"/>
    <w:rsid w:val="00D8524B"/>
    <w:rsid w:val="00D8780C"/>
    <w:rsid w:val="00D92FFC"/>
    <w:rsid w:val="00DA0B8C"/>
    <w:rsid w:val="00DA19E8"/>
    <w:rsid w:val="00DA1EA6"/>
    <w:rsid w:val="00DA57F7"/>
    <w:rsid w:val="00DA63B3"/>
    <w:rsid w:val="00DA686E"/>
    <w:rsid w:val="00DB49B9"/>
    <w:rsid w:val="00DB4D46"/>
    <w:rsid w:val="00DC031D"/>
    <w:rsid w:val="00DC178C"/>
    <w:rsid w:val="00DE0600"/>
    <w:rsid w:val="00DE5055"/>
    <w:rsid w:val="00DE5C9E"/>
    <w:rsid w:val="00DE5D41"/>
    <w:rsid w:val="00DE60EE"/>
    <w:rsid w:val="00DF0338"/>
    <w:rsid w:val="00DF1E34"/>
    <w:rsid w:val="00E00436"/>
    <w:rsid w:val="00E06CF9"/>
    <w:rsid w:val="00E25A64"/>
    <w:rsid w:val="00E27E71"/>
    <w:rsid w:val="00E31750"/>
    <w:rsid w:val="00E34F98"/>
    <w:rsid w:val="00E43CB8"/>
    <w:rsid w:val="00E47739"/>
    <w:rsid w:val="00E538D9"/>
    <w:rsid w:val="00E5724C"/>
    <w:rsid w:val="00E60741"/>
    <w:rsid w:val="00E65875"/>
    <w:rsid w:val="00E66986"/>
    <w:rsid w:val="00E67689"/>
    <w:rsid w:val="00E73930"/>
    <w:rsid w:val="00E74489"/>
    <w:rsid w:val="00E84DF0"/>
    <w:rsid w:val="00E91991"/>
    <w:rsid w:val="00E969DE"/>
    <w:rsid w:val="00E97E64"/>
    <w:rsid w:val="00E97F09"/>
    <w:rsid w:val="00EA0F42"/>
    <w:rsid w:val="00EA22DD"/>
    <w:rsid w:val="00EB2398"/>
    <w:rsid w:val="00EB58C4"/>
    <w:rsid w:val="00EC3429"/>
    <w:rsid w:val="00EC4734"/>
    <w:rsid w:val="00EC5194"/>
    <w:rsid w:val="00EC79C3"/>
    <w:rsid w:val="00ED2DAA"/>
    <w:rsid w:val="00ED3662"/>
    <w:rsid w:val="00EE0B90"/>
    <w:rsid w:val="00EE1711"/>
    <w:rsid w:val="00EE5ABC"/>
    <w:rsid w:val="00EF06E6"/>
    <w:rsid w:val="00EF0B0A"/>
    <w:rsid w:val="00EF2F88"/>
    <w:rsid w:val="00EF3681"/>
    <w:rsid w:val="00EF3AAD"/>
    <w:rsid w:val="00EF67CF"/>
    <w:rsid w:val="00F07386"/>
    <w:rsid w:val="00F07DDD"/>
    <w:rsid w:val="00F11FAA"/>
    <w:rsid w:val="00F15403"/>
    <w:rsid w:val="00F21935"/>
    <w:rsid w:val="00F22B10"/>
    <w:rsid w:val="00F2375C"/>
    <w:rsid w:val="00F25DA7"/>
    <w:rsid w:val="00F3002E"/>
    <w:rsid w:val="00F33C23"/>
    <w:rsid w:val="00F459B9"/>
    <w:rsid w:val="00F52589"/>
    <w:rsid w:val="00F55646"/>
    <w:rsid w:val="00F56497"/>
    <w:rsid w:val="00F60B2B"/>
    <w:rsid w:val="00F6163A"/>
    <w:rsid w:val="00F7007E"/>
    <w:rsid w:val="00F738F3"/>
    <w:rsid w:val="00F767F1"/>
    <w:rsid w:val="00F81512"/>
    <w:rsid w:val="00F954D3"/>
    <w:rsid w:val="00F97F3E"/>
    <w:rsid w:val="00FA044E"/>
    <w:rsid w:val="00FA04D2"/>
    <w:rsid w:val="00FA394A"/>
    <w:rsid w:val="00FC25F3"/>
    <w:rsid w:val="00FC4D7D"/>
    <w:rsid w:val="00FC624D"/>
    <w:rsid w:val="00FC6831"/>
    <w:rsid w:val="00FC73E7"/>
    <w:rsid w:val="00FD55C5"/>
    <w:rsid w:val="00FE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B2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343</Words>
  <Characters>1961</Characters>
  <Application>Microsoft Office Word</Application>
  <DocSecurity>0</DocSecurity>
  <Lines>16</Lines>
  <Paragraphs>4</Paragraphs>
  <ScaleCrop>false</ScaleCrop>
  <Company>Krokoz™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Директор</cp:lastModifiedBy>
  <cp:revision>3</cp:revision>
  <cp:lastPrinted>2018-01-28T23:54:00Z</cp:lastPrinted>
  <dcterms:created xsi:type="dcterms:W3CDTF">2018-01-28T03:26:00Z</dcterms:created>
  <dcterms:modified xsi:type="dcterms:W3CDTF">2018-01-29T00:00:00Z</dcterms:modified>
</cp:coreProperties>
</file>