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BF" w:rsidRDefault="00584EBF" w:rsidP="00584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AA7314">
        <w:rPr>
          <w:rFonts w:ascii="Times New Roman" w:hAnsi="Times New Roman" w:cs="Times New Roman"/>
          <w:b/>
          <w:sz w:val="28"/>
          <w:szCs w:val="28"/>
        </w:rPr>
        <w:t>МОБУ Тыгдинская СОШ имени Т.А. Бояринцев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84EBF" w:rsidRDefault="00584EBF" w:rsidP="0058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4EBF" w:rsidRPr="00AA7314" w:rsidRDefault="00584EBF" w:rsidP="00584E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7314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584EBF" w:rsidRPr="00AA7314" w:rsidRDefault="00584EBF" w:rsidP="00584E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7314">
        <w:rPr>
          <w:rFonts w:ascii="Times New Roman" w:hAnsi="Times New Roman" w:cs="Times New Roman"/>
          <w:sz w:val="28"/>
          <w:szCs w:val="28"/>
        </w:rPr>
        <w:t>№  111-А  от 31.08.2020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7314">
        <w:rPr>
          <w:rFonts w:ascii="Times New Roman" w:hAnsi="Times New Roman" w:cs="Times New Roman"/>
          <w:sz w:val="28"/>
          <w:szCs w:val="28"/>
        </w:rPr>
        <w:t>г.</w:t>
      </w:r>
    </w:p>
    <w:p w:rsidR="00584EBF" w:rsidRDefault="00584EBF" w:rsidP="00584EBF">
      <w:pPr>
        <w:tabs>
          <w:tab w:val="left" w:pos="1080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64280">
        <w:rPr>
          <w:rFonts w:ascii="Times New Roman" w:hAnsi="Times New Roman" w:cs="Times New Roman"/>
          <w:b/>
          <w:iCs/>
          <w:sz w:val="28"/>
          <w:szCs w:val="28"/>
        </w:rPr>
        <w:t xml:space="preserve">План работы школьного спортивного клуба «Витязь </w:t>
      </w:r>
    </w:p>
    <w:p w:rsidR="00584EBF" w:rsidRPr="00ED29CA" w:rsidRDefault="00584EBF" w:rsidP="00584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4280">
        <w:rPr>
          <w:rFonts w:ascii="Times New Roman" w:hAnsi="Times New Roman" w:cs="Times New Roman"/>
          <w:b/>
          <w:i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2021-2022 </w:t>
      </w:r>
      <w:r w:rsidRPr="00F64280">
        <w:rPr>
          <w:rFonts w:ascii="Times New Roman" w:hAnsi="Times New Roman" w:cs="Times New Roman"/>
          <w:b/>
          <w:iCs/>
          <w:sz w:val="28"/>
          <w:szCs w:val="28"/>
        </w:rPr>
        <w:t xml:space="preserve"> учебный год</w:t>
      </w:r>
      <w:r w:rsidRPr="001B3E3F">
        <w:rPr>
          <w:rFonts w:ascii="Times New Roman" w:hAnsi="Times New Roman" w:cs="Times New Roman"/>
          <w:b/>
          <w:iCs/>
          <w:sz w:val="32"/>
          <w:szCs w:val="28"/>
        </w:rPr>
        <w:t xml:space="preserve"> </w:t>
      </w:r>
    </w:p>
    <w:tbl>
      <w:tblPr>
        <w:tblpPr w:leftFromText="180" w:rightFromText="180" w:vertAnchor="text" w:horzAnchor="margin" w:tblpXSpec="center" w:tblpY="605"/>
        <w:tblW w:w="13291" w:type="dxa"/>
        <w:tblLayout w:type="fixed"/>
        <w:tblLook w:val="04A0"/>
      </w:tblPr>
      <w:tblGrid>
        <w:gridCol w:w="2159"/>
        <w:gridCol w:w="4646"/>
        <w:gridCol w:w="2977"/>
        <w:gridCol w:w="3509"/>
      </w:tblGrid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праздник, посвященный началу учебного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Гукова В.В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Буланова Ю.А.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Гукова В.В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584EB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Осенний, весенний кросс,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Гукова В.В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584EB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волейболу,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Ноябрь, февраль, май.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>
            <w:r w:rsidRPr="00F51FCC">
              <w:rPr>
                <w:rFonts w:ascii="Times New Roman" w:hAnsi="Times New Roman" w:cs="Times New Roman"/>
                <w:sz w:val="28"/>
                <w:szCs w:val="28"/>
              </w:rPr>
              <w:t>Гукова В.В Буланова Ю.А.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584EB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баскетболу,  </w:t>
            </w:r>
            <w:proofErr w:type="gramStart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Ноябрь, февраль, май.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>
            <w:r w:rsidRPr="00F51FCC">
              <w:rPr>
                <w:rFonts w:ascii="Times New Roman" w:hAnsi="Times New Roman" w:cs="Times New Roman"/>
                <w:sz w:val="28"/>
                <w:szCs w:val="28"/>
              </w:rPr>
              <w:t>Гукова В.В Буланова Ю.А.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584EB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школы по мини-футболу,  </w:t>
            </w:r>
            <w:proofErr w:type="gramStart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Сентябрь-октябрь, май.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Гукова В.В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Велопробег, посвящённый </w:t>
            </w:r>
          </w:p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>
            <w:r w:rsidRPr="007C2E8F">
              <w:rPr>
                <w:rFonts w:ascii="Times New Roman" w:hAnsi="Times New Roman" w:cs="Times New Roman"/>
                <w:sz w:val="28"/>
                <w:szCs w:val="28"/>
              </w:rPr>
              <w:t>Гукова В.В Буланова Ю.А.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584EB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Спортивно-массовые мероприятия, </w:t>
            </w:r>
            <w:proofErr w:type="gramStart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>
            <w:r w:rsidRPr="007C2E8F">
              <w:rPr>
                <w:rFonts w:ascii="Times New Roman" w:hAnsi="Times New Roman" w:cs="Times New Roman"/>
                <w:sz w:val="28"/>
                <w:szCs w:val="28"/>
              </w:rPr>
              <w:t>Гукова В.В Буланова Ю.А.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Участие в смотре-конкурсе смотра и песни ко Дню защитника Отечества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>
            <w:r w:rsidRPr="007C2E8F">
              <w:rPr>
                <w:rFonts w:ascii="Times New Roman" w:hAnsi="Times New Roman" w:cs="Times New Roman"/>
                <w:sz w:val="28"/>
                <w:szCs w:val="28"/>
              </w:rPr>
              <w:t>Гукова В.В Буланова Ю.А.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Неделя ОБЖ и физической культуры.</w:t>
            </w:r>
          </w:p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Квест-игра «Спортивные рекорды» 5-7 классы</w:t>
            </w:r>
          </w:p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8- 10 классы</w:t>
            </w:r>
          </w:p>
          <w:p w:rsidR="00584EBF" w:rsidRPr="00ED29CA" w:rsidRDefault="00584EBF" w:rsidP="00584EB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рисунков, плакатов, посвящённых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  спорт, ты Мир!»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>
            <w:r w:rsidRPr="007C2E8F">
              <w:rPr>
                <w:rFonts w:ascii="Times New Roman" w:hAnsi="Times New Roman" w:cs="Times New Roman"/>
                <w:sz w:val="28"/>
                <w:szCs w:val="28"/>
              </w:rPr>
              <w:t>Гукова В.В Буланова Ю.А.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584EBF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Военизированные эстафеты,  </w:t>
            </w:r>
            <w:proofErr w:type="gramStart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>
            <w:r w:rsidRPr="003706AD">
              <w:rPr>
                <w:rFonts w:ascii="Times New Roman" w:hAnsi="Times New Roman" w:cs="Times New Roman"/>
                <w:sz w:val="28"/>
                <w:szCs w:val="28"/>
              </w:rPr>
              <w:t>Гукова В.В Буланова Ю.А.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Участие в ГТО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>
            <w:r w:rsidRPr="003706AD">
              <w:rPr>
                <w:rFonts w:ascii="Times New Roman" w:hAnsi="Times New Roman" w:cs="Times New Roman"/>
                <w:sz w:val="28"/>
                <w:szCs w:val="28"/>
              </w:rPr>
              <w:t>Гукова В.В Буланова Ю.А.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Профильные смены «Военно-спортивные»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>
            <w:r w:rsidRPr="003706AD">
              <w:rPr>
                <w:rFonts w:ascii="Times New Roman" w:hAnsi="Times New Roman" w:cs="Times New Roman"/>
                <w:sz w:val="28"/>
                <w:szCs w:val="28"/>
              </w:rPr>
              <w:t>Гукова В.В Буланова Ю.А.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Мама, папа, я спортивная семья.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</w:t>
            </w: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gramStart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>
            <w:r w:rsidRPr="003706AD">
              <w:rPr>
                <w:rFonts w:ascii="Times New Roman" w:hAnsi="Times New Roman" w:cs="Times New Roman"/>
                <w:sz w:val="28"/>
                <w:szCs w:val="28"/>
              </w:rPr>
              <w:t>Гукова В.В Буланова Ю.А.</w:t>
            </w:r>
          </w:p>
        </w:tc>
      </w:tr>
      <w:tr w:rsidR="00584EBF" w:rsidRPr="00ED29CA" w:rsidTr="009043CC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Физической подготовленности </w:t>
            </w:r>
            <w:proofErr w:type="gramStart"/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Pr="00ED29CA" w:rsidRDefault="00584EBF" w:rsidP="009043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9CA"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EBF" w:rsidRDefault="00584EBF">
            <w:r w:rsidRPr="003706AD">
              <w:rPr>
                <w:rFonts w:ascii="Times New Roman" w:hAnsi="Times New Roman" w:cs="Times New Roman"/>
                <w:sz w:val="28"/>
                <w:szCs w:val="28"/>
              </w:rPr>
              <w:t>Гукова В.В Буланова Ю.А.</w:t>
            </w:r>
          </w:p>
        </w:tc>
      </w:tr>
    </w:tbl>
    <w:p w:rsidR="00584EBF" w:rsidRPr="00ED29CA" w:rsidRDefault="00584EBF" w:rsidP="00584EB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4EBF" w:rsidRDefault="00584EBF" w:rsidP="00584EBF">
      <w:pPr>
        <w:tabs>
          <w:tab w:val="left" w:pos="1080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EBF" w:rsidRDefault="00584EBF" w:rsidP="00584EBF">
      <w:pPr>
        <w:tabs>
          <w:tab w:val="left" w:pos="1080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EBF" w:rsidRPr="00F64280" w:rsidRDefault="00584EBF" w:rsidP="00584EBF">
      <w:pPr>
        <w:tabs>
          <w:tab w:val="left" w:pos="1080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84EBF" w:rsidRPr="00F64280" w:rsidRDefault="00584EBF" w:rsidP="00584EBF">
      <w:pPr>
        <w:tabs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84EBF" w:rsidRPr="00F64280" w:rsidRDefault="00584EBF" w:rsidP="00584EBF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584EBF" w:rsidRPr="00F64280" w:rsidRDefault="00584EBF" w:rsidP="00584EBF">
      <w:pPr>
        <w:rPr>
          <w:rFonts w:ascii="Times New Roman" w:hAnsi="Times New Roman" w:cs="Times New Roman"/>
          <w:sz w:val="28"/>
          <w:szCs w:val="28"/>
        </w:rPr>
      </w:pPr>
    </w:p>
    <w:p w:rsidR="00584EBF" w:rsidRPr="00F64280" w:rsidRDefault="00584EBF" w:rsidP="00584EBF">
      <w:pPr>
        <w:rPr>
          <w:rFonts w:ascii="Times New Roman" w:hAnsi="Times New Roman" w:cs="Times New Roman"/>
          <w:sz w:val="28"/>
          <w:szCs w:val="28"/>
        </w:rPr>
      </w:pPr>
    </w:p>
    <w:p w:rsidR="00840F12" w:rsidRDefault="00840F12"/>
    <w:sectPr w:rsidR="00840F12" w:rsidSect="00584EB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EBF"/>
    <w:rsid w:val="00037EA0"/>
    <w:rsid w:val="00301390"/>
    <w:rsid w:val="00434413"/>
    <w:rsid w:val="00555A08"/>
    <w:rsid w:val="00584EBF"/>
    <w:rsid w:val="00840F12"/>
    <w:rsid w:val="00D040C3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1448</Characters>
  <Application>Microsoft Office Word</Application>
  <DocSecurity>0</DocSecurity>
  <Lines>12</Lines>
  <Paragraphs>3</Paragraphs>
  <ScaleCrop>false</ScaleCrop>
  <Company>Krokoz™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2021-10-14T22:51:00Z</dcterms:created>
  <dcterms:modified xsi:type="dcterms:W3CDTF">2021-10-14T22:55:00Z</dcterms:modified>
</cp:coreProperties>
</file>